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92D050"/>
  <w:body>
    <w:p w:rsidR="006A1392" w:rsidRDefault="00580210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79FC0472" wp14:editId="54437E87">
            <wp:simplePos x="0" y="0"/>
            <wp:positionH relativeFrom="column">
              <wp:posOffset>-1117205</wp:posOffset>
            </wp:positionH>
            <wp:positionV relativeFrom="paragraph">
              <wp:posOffset>-45720</wp:posOffset>
            </wp:positionV>
            <wp:extent cx="5535827" cy="1581665"/>
            <wp:effectExtent l="0" t="0" r="0" b="0"/>
            <wp:wrapNone/>
            <wp:docPr id="3" name="Рисунок 3" descr="C:\Users\Светлана\Desktop\4191_x9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4191_x92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2829" cy="1583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D89E6B7" wp14:editId="7E64BEE3">
            <wp:simplePos x="0" y="0"/>
            <wp:positionH relativeFrom="column">
              <wp:posOffset>4418639</wp:posOffset>
            </wp:positionH>
            <wp:positionV relativeFrom="paragraph">
              <wp:posOffset>-45720</wp:posOffset>
            </wp:positionV>
            <wp:extent cx="2063578" cy="2068887"/>
            <wp:effectExtent l="0" t="0" r="0" b="7620"/>
            <wp:wrapNone/>
            <wp:docPr id="2" name="Рисунок 2" descr="C:\Users\Светлана\Desktop\doc1-_1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doc1-_1_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578" cy="2068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0210" w:rsidRDefault="00580210"/>
    <w:p w:rsidR="00580210" w:rsidRPr="00580210" w:rsidRDefault="00580210" w:rsidP="00580210"/>
    <w:p w:rsidR="00580210" w:rsidRPr="00580210" w:rsidRDefault="00580210" w:rsidP="00580210"/>
    <w:p w:rsidR="00580210" w:rsidRPr="00580210" w:rsidRDefault="00580210" w:rsidP="00580210"/>
    <w:p w:rsidR="00580210" w:rsidRPr="00580210" w:rsidRDefault="00B04A8F" w:rsidP="00580210"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22D9DF05" wp14:editId="1B4D74B9">
            <wp:simplePos x="0" y="0"/>
            <wp:positionH relativeFrom="column">
              <wp:posOffset>-573405</wp:posOffset>
            </wp:positionH>
            <wp:positionV relativeFrom="paragraph">
              <wp:posOffset>45085</wp:posOffset>
            </wp:positionV>
            <wp:extent cx="3246755" cy="1812925"/>
            <wp:effectExtent l="0" t="0" r="0" b="0"/>
            <wp:wrapNone/>
            <wp:docPr id="5" name="Рисунок 5" descr="C:\Users\Светлана\Desktop\фото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Desktop\фото 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755" cy="181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0210" w:rsidRPr="00580210" w:rsidRDefault="00580210" w:rsidP="00580210"/>
    <w:p w:rsidR="00580210" w:rsidRPr="00580210" w:rsidRDefault="0028619B" w:rsidP="0058021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CB7959" wp14:editId="2FFB0733">
                <wp:simplePos x="0" y="0"/>
                <wp:positionH relativeFrom="column">
                  <wp:posOffset>2750185</wp:posOffset>
                </wp:positionH>
                <wp:positionV relativeFrom="paragraph">
                  <wp:posOffset>13970</wp:posOffset>
                </wp:positionV>
                <wp:extent cx="3632835" cy="1902460"/>
                <wp:effectExtent l="0" t="0" r="24765" b="2159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2835" cy="19024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210" w:rsidRDefault="00B04A8F" w:rsidP="00A15803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Разъяснительную</w:t>
                            </w:r>
                            <w:r w:rsidR="00580210" w:rsidRPr="0058021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бесед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у</w:t>
                            </w:r>
                            <w:r w:rsidR="00580210" w:rsidRPr="0058021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на тему:  «Пожар</w:t>
                            </w:r>
                            <w:r w:rsidR="00821CC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ная  безопасность в быту»  пров</w:t>
                            </w:r>
                            <w:r w:rsidR="00580210" w:rsidRPr="0058021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ла  </w:t>
                            </w:r>
                            <w:r w:rsidR="00580210" w:rsidRPr="0058021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на  общешкольной  ли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нейке  25  февраля  2019  года  ЗДВР 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Прибылова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С. Н.  в</w:t>
                            </w:r>
                            <w:r w:rsidR="00580210" w:rsidRPr="0058021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исполнении  решения  Комиссии  по  предупреждению  и  ликвидации  ЧС  и  обеспечению  пожарной  безопасности  РТ  от  4.02.2019  г.</w:t>
                            </w:r>
                          </w:p>
                          <w:p w:rsidR="00580210" w:rsidRPr="00580210" w:rsidRDefault="00580210" w:rsidP="00A15803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С  учащимися  обсудили  памятку  предупреждения  пожара  в  доме,  действия  при  пожаре</w:t>
                            </w:r>
                            <w:r w:rsidR="00821CC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580210" w:rsidRPr="00580210" w:rsidRDefault="00580210" w:rsidP="00580210">
                            <w:pPr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216.55pt;margin-top:1.1pt;width:286.05pt;height:14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" fillcolor="white [3201]" strokecolor="#4bacc6 [3208]" strokeweight="2pt">
                <v:textbox>
                  <w:txbxContent>
                    <w:p w:rsidR="00580210" w:rsidRDefault="00B04A8F" w:rsidP="00A15803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Разъяснительную</w:t>
                      </w:r>
                      <w:r w:rsidR="00580210" w:rsidRPr="0058021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бесед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у</w:t>
                      </w:r>
                      <w:r w:rsidR="00580210" w:rsidRPr="0058021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на тему:  «Пожар</w:t>
                      </w:r>
                      <w:r w:rsidR="00821CC3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ная  безопасность в быту»  пров</w:t>
                      </w:r>
                      <w:r w:rsidR="00580210" w:rsidRPr="0058021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е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ла  </w:t>
                      </w:r>
                      <w:r w:rsidR="00580210" w:rsidRPr="0058021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на  общешкольной  ли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нейке  25  февраля  2019  года  ЗДВР 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Прибылова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С. Н.  в</w:t>
                      </w:r>
                      <w:r w:rsidR="00580210" w:rsidRPr="0058021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исполнении  решения  Комиссии  по  предупреждению  и  ликвидации  ЧС  и  обеспечению  пожарной  безопасности  РТ  от  4.02.2019  г.</w:t>
                      </w:r>
                    </w:p>
                    <w:p w:rsidR="00580210" w:rsidRPr="00580210" w:rsidRDefault="00580210" w:rsidP="00A15803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С  учащимися  обсудили  памятку  предупреждения  пожара  в  доме,  действия  при  пожаре</w:t>
                      </w:r>
                      <w:r w:rsidR="00821CC3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.</w:t>
                      </w:r>
                    </w:p>
                    <w:p w:rsidR="00580210" w:rsidRPr="00580210" w:rsidRDefault="00580210" w:rsidP="00580210">
                      <w:pPr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80210" w:rsidRPr="00580210" w:rsidRDefault="00580210" w:rsidP="00580210"/>
    <w:p w:rsidR="00580210" w:rsidRPr="00580210" w:rsidRDefault="00580210" w:rsidP="00580210"/>
    <w:p w:rsidR="00580210" w:rsidRPr="00580210" w:rsidRDefault="00580210" w:rsidP="00580210"/>
    <w:p w:rsidR="00580210" w:rsidRPr="00580210" w:rsidRDefault="00B04A8F" w:rsidP="00580210"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08880F68" wp14:editId="66C3C253">
            <wp:simplePos x="0" y="0"/>
            <wp:positionH relativeFrom="column">
              <wp:posOffset>-518160</wp:posOffset>
            </wp:positionH>
            <wp:positionV relativeFrom="paragraph">
              <wp:posOffset>44450</wp:posOffset>
            </wp:positionV>
            <wp:extent cx="3033395" cy="2606675"/>
            <wp:effectExtent l="0" t="0" r="0" b="3175"/>
            <wp:wrapNone/>
            <wp:docPr id="8" name="Рисунок 8" descr="C:\Users\Светлана\Desktop\материалы  для  газеты  №  1  25.02.19- 10.03.19\20190225_0754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материалы  для  газеты  №  1  25.02.19- 10.03.19\20190225_0754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3395" cy="260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0210" w:rsidRPr="00580210" w:rsidRDefault="00580210" w:rsidP="00580210"/>
    <w:p w:rsidR="00580210" w:rsidRPr="00580210" w:rsidRDefault="0028619B" w:rsidP="00580210"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20DE4D57" wp14:editId="0B49B8A2">
            <wp:simplePos x="0" y="0"/>
            <wp:positionH relativeFrom="column">
              <wp:posOffset>2873117</wp:posOffset>
            </wp:positionH>
            <wp:positionV relativeFrom="paragraph">
              <wp:posOffset>161290</wp:posOffset>
            </wp:positionV>
            <wp:extent cx="3397885" cy="2619375"/>
            <wp:effectExtent l="0" t="0" r="0" b="9525"/>
            <wp:wrapNone/>
            <wp:docPr id="6" name="Рисунок 6" descr="C:\Users\Светлана\Desktop\материалы  для  газеты  №  1  25.02.19- 10.03.19\20190302_1037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материалы  для  газеты  №  1  25.02.19- 10.03.19\20190302_10375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88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0210" w:rsidRPr="00580210" w:rsidRDefault="00580210" w:rsidP="00580210"/>
    <w:p w:rsidR="00580210" w:rsidRPr="00580210" w:rsidRDefault="00580210" w:rsidP="00580210"/>
    <w:p w:rsidR="00580210" w:rsidRPr="00580210" w:rsidRDefault="0028619B" w:rsidP="00580210"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6148568</wp:posOffset>
                </wp:positionH>
                <wp:positionV relativeFrom="paragraph">
                  <wp:posOffset>3619826</wp:posOffset>
                </wp:positionV>
                <wp:extent cx="333632" cy="419100"/>
                <wp:effectExtent l="0" t="0" r="0" b="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32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8619B" w:rsidRDefault="0028619B" w:rsidP="0028619B">
                            <w:pPr>
                              <w:tabs>
                                <w:tab w:val="left" w:pos="2841"/>
                              </w:tabs>
                              <w:jc w:val="center"/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7" type="#_x0000_t202" style="position:absolute;margin-left:484.15pt;margin-top:285.05pt;width:26.25pt;height:3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" filled="f" stroked="f">
                <v:textbox>
                  <w:txbxContent>
                    <w:p w:rsidR="0028619B" w:rsidRDefault="0028619B" w:rsidP="0028619B">
                      <w:pPr>
                        <w:tabs>
                          <w:tab w:val="left" w:pos="2841"/>
                        </w:tabs>
                        <w:jc w:val="center"/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B04A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0BDA09" wp14:editId="42B85F30">
                <wp:simplePos x="0" y="0"/>
                <wp:positionH relativeFrom="column">
                  <wp:posOffset>2873375</wp:posOffset>
                </wp:positionH>
                <wp:positionV relativeFrom="paragraph">
                  <wp:posOffset>2009930</wp:posOffset>
                </wp:positionV>
                <wp:extent cx="3422650" cy="1531620"/>
                <wp:effectExtent l="0" t="0" r="25400" b="11430"/>
                <wp:wrapNone/>
                <wp:docPr id="7" name="Загнутый уго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0" cy="1531620"/>
                        </a:xfrm>
                        <a:prstGeom prst="foldedCorne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4A8F" w:rsidRPr="00B04A8F" w:rsidRDefault="00B04A8F" w:rsidP="00B04A8F">
                            <w:pPr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B04A8F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2  марта  в  рамках  открытого  урока  ОБЖ  было  организовано  учебное  занятие   по  эвакуации  учащихся  из  образовательного  учреждения.  Начальник  пожарной  части  </w:t>
                            </w:r>
                            <w:proofErr w:type="gramStart"/>
                            <w:r w:rsidRPr="00B04A8F">
                              <w:rPr>
                                <w:rFonts w:ascii="Times New Roman" w:hAnsi="Times New Roman" w:cs="Times New Roman"/>
                                <w:b/>
                              </w:rPr>
                              <w:t>с</w:t>
                            </w:r>
                            <w:proofErr w:type="gramEnd"/>
                            <w:r w:rsidRPr="00B04A8F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. </w:t>
                            </w:r>
                            <w:proofErr w:type="gramStart"/>
                            <w:r w:rsidRPr="00B04A8F">
                              <w:rPr>
                                <w:rFonts w:ascii="Times New Roman" w:hAnsi="Times New Roman" w:cs="Times New Roman"/>
                                <w:b/>
                              </w:rPr>
                              <w:t>Шуман</w:t>
                            </w:r>
                            <w:proofErr w:type="gramEnd"/>
                            <w:r w:rsidRPr="00B04A8F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провел  беседу  на  тему:  «Правила  эвакуации  при  пожаре  и  ЧС»</w:t>
                            </w:r>
                            <w:r w:rsidR="00821CC3">
                              <w:rPr>
                                <w:rFonts w:ascii="Times New Roman" w:hAnsi="Times New Roman" w:cs="Times New Roman"/>
                                <w:b/>
                              </w:rPr>
                              <w:t>.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Загнутый угол 7" o:spid="_x0000_s1028" type="#_x0000_t65" style="position:absolute;margin-left:226.25pt;margin-top:158.25pt;width:269.5pt;height:120.6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" adj="18000" fillcolor="white [3201]" strokecolor="#f79646 [3209]" strokeweight="2pt">
                <v:textbox>
                  <w:txbxContent>
                    <w:p w:rsidR="00B04A8F" w:rsidRPr="00B04A8F" w:rsidRDefault="00B04A8F" w:rsidP="00B04A8F">
                      <w:pPr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B04A8F">
                        <w:rPr>
                          <w:rFonts w:ascii="Times New Roman" w:hAnsi="Times New Roman" w:cs="Times New Roman"/>
                          <w:b/>
                        </w:rPr>
                        <w:t xml:space="preserve">2  марта  в  рамках  открытого  урока  ОБЖ  было  организовано  учебное  занятие   по  эвакуации  учащихся  из  образовательного  учреждения.  Начальник  пожарной  части  </w:t>
                      </w:r>
                      <w:proofErr w:type="gramStart"/>
                      <w:r w:rsidRPr="00B04A8F">
                        <w:rPr>
                          <w:rFonts w:ascii="Times New Roman" w:hAnsi="Times New Roman" w:cs="Times New Roman"/>
                          <w:b/>
                        </w:rPr>
                        <w:t>с</w:t>
                      </w:r>
                      <w:proofErr w:type="gramEnd"/>
                      <w:r w:rsidRPr="00B04A8F">
                        <w:rPr>
                          <w:rFonts w:ascii="Times New Roman" w:hAnsi="Times New Roman" w:cs="Times New Roman"/>
                          <w:b/>
                        </w:rPr>
                        <w:t xml:space="preserve">. </w:t>
                      </w:r>
                      <w:proofErr w:type="gramStart"/>
                      <w:r w:rsidRPr="00B04A8F">
                        <w:rPr>
                          <w:rFonts w:ascii="Times New Roman" w:hAnsi="Times New Roman" w:cs="Times New Roman"/>
                          <w:b/>
                        </w:rPr>
                        <w:t>Шуман</w:t>
                      </w:r>
                      <w:proofErr w:type="gramEnd"/>
                      <w:r w:rsidRPr="00B04A8F">
                        <w:rPr>
                          <w:rFonts w:ascii="Times New Roman" w:hAnsi="Times New Roman" w:cs="Times New Roman"/>
                          <w:b/>
                        </w:rPr>
                        <w:t xml:space="preserve">  провел  беседу  на  тему:  «Правила  эвакуации  при  пожаре  и  ЧС»</w:t>
                      </w:r>
                      <w:r w:rsidR="00821CC3">
                        <w:rPr>
                          <w:rFonts w:ascii="Times New Roman" w:hAnsi="Times New Roman" w:cs="Times New Roman"/>
                          <w:b/>
                        </w:rPr>
                        <w:t>.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B04A8F" w:rsidRPr="00580210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BD3528B" wp14:editId="251295DC">
            <wp:simplePos x="0" y="0"/>
            <wp:positionH relativeFrom="column">
              <wp:posOffset>-1062990</wp:posOffset>
            </wp:positionH>
            <wp:positionV relativeFrom="paragraph">
              <wp:posOffset>1195705</wp:posOffset>
            </wp:positionV>
            <wp:extent cx="3739515" cy="29527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9515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80210" w:rsidRPr="005802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DisplayPageBoundaries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210"/>
    <w:rsid w:val="0028619B"/>
    <w:rsid w:val="00580210"/>
    <w:rsid w:val="00821CC3"/>
    <w:rsid w:val="009E3832"/>
    <w:rsid w:val="00A15803"/>
    <w:rsid w:val="00A40B81"/>
    <w:rsid w:val="00AC12B9"/>
    <w:rsid w:val="00B0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0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02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0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02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10</cp:revision>
  <dcterms:created xsi:type="dcterms:W3CDTF">2019-03-01T17:28:00Z</dcterms:created>
  <dcterms:modified xsi:type="dcterms:W3CDTF">2019-03-06T09:51:00Z</dcterms:modified>
</cp:coreProperties>
</file>